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45" w:rsidRPr="003A39F6" w:rsidRDefault="00B74BB3" w:rsidP="00C14245">
      <w:pPr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margin">
                  <wp:posOffset>-396167</wp:posOffset>
                </wp:positionH>
                <wp:positionV relativeFrom="paragraph">
                  <wp:posOffset>527741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Odrębne pomieszczenie do izolacji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odrębne pomieszczenie, które może pełnić funkcje izolatki (w zależności od warunków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ia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parawanem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przedmioty i sprzęty, których nie można skutecznie uprać lub dezynfekować (np.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zasłony, firany, </w:t>
                            </w:r>
                            <w:r w:rsidR="00661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dywany….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-31.2pt;margin-top:41.55pt;width:529.85pt;height:10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" fillcolor="#e2f0d9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Odrębne pomieszczenie do izolacji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odrębne pomieszczenie, które może pełnić funkcje izolatki (w zależności od warunków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ia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parawanem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przedmioty i sprzęty, których nie można skutecznie uprać lub dezynfekować (np.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zasłony, firany, </w:t>
                      </w:r>
                      <w:r w:rsidR="00661AD1">
                        <w:rPr>
                          <w:color w:val="000000" w:themeColor="text1"/>
                          <w:sz w:val="20"/>
                          <w:szCs w:val="20"/>
                        </w:rPr>
                        <w:t>dywany….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 w:rsidRPr="003A39F6">
        <w:rPr>
          <w:b/>
          <w:bCs/>
          <w:sz w:val="28"/>
          <w:szCs w:val="28"/>
        </w:rPr>
        <w:t>Algorytm postępowania</w:t>
      </w:r>
      <w:r w:rsidR="00C14245">
        <w:rPr>
          <w:b/>
          <w:bCs/>
          <w:sz w:val="28"/>
          <w:szCs w:val="28"/>
        </w:rPr>
        <w:t xml:space="preserve"> z</w:t>
      </w:r>
      <w:r w:rsidR="00C14245" w:rsidRPr="003A39F6">
        <w:rPr>
          <w:b/>
          <w:bCs/>
          <w:sz w:val="28"/>
          <w:szCs w:val="28"/>
        </w:rPr>
        <w:t xml:space="preserve"> </w:t>
      </w:r>
      <w:r w:rsidR="0018654C">
        <w:rPr>
          <w:b/>
          <w:bCs/>
          <w:sz w:val="28"/>
          <w:szCs w:val="28"/>
        </w:rPr>
        <w:t>uczniem</w:t>
      </w:r>
      <w:r w:rsidR="00C14245">
        <w:rPr>
          <w:b/>
          <w:bCs/>
          <w:sz w:val="28"/>
          <w:szCs w:val="28"/>
        </w:rPr>
        <w:t>, u którego występują objawy, które mogą sugerować zakażenie COVID 19</w:t>
      </w:r>
    </w:p>
    <w:p w:rsidR="00C14245" w:rsidRDefault="00C14245" w:rsidP="00C14245">
      <w:bookmarkStart w:id="0" w:name="_Hlk39445123"/>
      <w:bookmarkEnd w:id="0"/>
      <w:r>
        <w:t xml:space="preserve">         </w: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B74BB3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align>center</wp:align>
                </wp:positionH>
                <wp:positionV relativeFrom="paragraph">
                  <wp:posOffset>234862</wp:posOffset>
                </wp:positionV>
                <wp:extent cx="6585505" cy="295155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05" cy="2951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Izolacja </w:t>
                            </w:r>
                            <w:r w:rsidR="00661AD1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3D19653" id="Prostokąt: zaokrąglone rogi 20" o:spid="_x0000_s1027" style="position:absolute;left:0;text-align:left;margin-left:0;margin-top:18.5pt;width:518.55pt;height:23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Izolacja </w:t>
                      </w:r>
                      <w:r w:rsidR="00661AD1">
                        <w:rPr>
                          <w:b/>
                          <w:bCs/>
                          <w:color w:val="000000" w:themeColor="text1"/>
                        </w:rPr>
                        <w:t>ucznia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C14245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align>center</wp:align>
                </wp:positionH>
                <wp:positionV relativeFrom="paragraph">
                  <wp:posOffset>270831</wp:posOffset>
                </wp:positionV>
                <wp:extent cx="6614409" cy="1765139"/>
                <wp:effectExtent l="0" t="0" r="15240" b="2603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409" cy="1765139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1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B. Pracownik </w:t>
                            </w:r>
                            <w:r w:rsidR="0066687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</w:t>
                            </w:r>
                            <w:r w:rsidR="006F2759">
                              <w:rPr>
                                <w:b/>
                                <w:bCs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1"/>
                          <w:p w:rsidR="00C14245" w:rsidRPr="0079108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 w:rsidR="000B43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661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niepokojące objawy, które mogą sugerować zakażenie  COVID 19,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kaszel katar podwyższona temp, 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duszność,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biegunka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izoluje je w odrębnym pomieszczeniu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Pr="00791083" w:rsidRDefault="00661AD1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czasu przybycia rodziców pozostaje pod opieką pracownika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zabezpieczonego w środki ochrony osobistej (maseczkę, rękawiczki jednorazowe, fartuch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długim rękawem).</w:t>
                            </w:r>
                            <w:r w:rsidR="00C14245" w:rsidRPr="00EA560D"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soby kontaktujące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dzieckiem w izolacji 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muszą używać środków ochronnych</w:t>
                            </w:r>
                            <w:r w:rsidR="0063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kontakty należy graniczyć do niezbędnego minimum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Pozosta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uczniowie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 opieką innego pracownika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natychmiast myją ręce i przechodzą w miarę możliwości do innego zdezynfekowanego pomieszczenia lub na zewnątrz na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szkolne boiska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W tym czasie sala jest wietrzona i dezynfekowana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425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14245" w:rsidRPr="00EB326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28" type="#_x0000_t176" style="position:absolute;left:0;text-align:left;margin-left:0;margin-top:21.35pt;width:520.8pt;height:13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" fillcolor="#dae3f3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2" w:name="_Hlk3947305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B. Pracownik </w:t>
                      </w:r>
                      <w:r w:rsidR="00666876">
                        <w:rPr>
                          <w:b/>
                          <w:bCs/>
                          <w:color w:val="000000" w:themeColor="text1"/>
                        </w:rPr>
                        <w:t>szkoł</w:t>
                      </w:r>
                      <w:r w:rsidR="006F2759">
                        <w:rPr>
                          <w:b/>
                          <w:bCs/>
                          <w:color w:val="000000" w:themeColor="text1"/>
                        </w:rPr>
                        <w:t>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2"/>
                    <w:p w:rsidR="00C14245" w:rsidRPr="0079108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 w:rsidR="000B43B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661AD1">
                        <w:rPr>
                          <w:color w:val="000000" w:themeColor="text1"/>
                          <w:sz w:val="20"/>
                          <w:szCs w:val="20"/>
                        </w:rPr>
                        <w:t>ucznia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niepokojące objawy, które mogą sugerować zakażenie  COVID 19,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kaszel katar podwyższona temp, 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duszność,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biegunka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izoluje je w odrębnym pomieszczeniu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Pr="00791083" w:rsidRDefault="00661AD1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czasu przybycia rodziców pozostaje pod opieką pracownika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zabezpieczonego w środki ochrony osobistej (maseczkę, rękawiczki jednorazowe, fartuch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z długim rękawem).</w:t>
                      </w:r>
                      <w:r w:rsidR="00C14245" w:rsidRPr="00EA560D"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soby kontaktujące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dzieckiem w izolacji 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muszą używać środków ochronnych</w:t>
                      </w:r>
                      <w:r w:rsidR="00633164">
                        <w:rPr>
                          <w:color w:val="000000" w:themeColor="text1"/>
                          <w:sz w:val="20"/>
                          <w:szCs w:val="20"/>
                        </w:rPr>
                        <w:t>, kontakty należy graniczyć do niezbędnego minimum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Pozosta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li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uczniowie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 opieką innego pracownika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natychmiast myją ręce i przechodzą w miarę możliwości do innego zdezynfekowanego pomieszczenia lub na zewnątrz na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szkolne boiska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. W tym czasie sala jest wietrzona i dezynfekowana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42549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14245" w:rsidRPr="00EB326E" w:rsidRDefault="00C14245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618DA" wp14:editId="3D741A6B">
                <wp:simplePos x="0" y="0"/>
                <wp:positionH relativeFrom="margin">
                  <wp:align>center</wp:align>
                </wp:positionH>
                <wp:positionV relativeFrom="paragraph">
                  <wp:posOffset>375173</wp:posOffset>
                </wp:positionV>
                <wp:extent cx="6329905" cy="335666"/>
                <wp:effectExtent l="0" t="0" r="13970" b="2667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 N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iezwłocznie powiadomi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enie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rodziców/opiekunów w celu pilnego odebrania</w:t>
                            </w:r>
                            <w:r w:rsidR="002D3D2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ucznia ze szkoły</w:t>
                            </w:r>
                          </w:p>
                          <w:p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8618DA" id="Schemat blokowy: proces alternatywny 7" o:spid="_x0000_s1029" type="#_x0000_t176" style="position:absolute;left:0;text-align:left;margin-left:0;margin-top:29.55pt;width:498.4pt;height:26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" fillcolor="#ffc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 N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iezwłocznie powiadomi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enie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 xml:space="preserve"> rodziców/opiekunów w celu pilnego odebrania</w:t>
                      </w:r>
                      <w:r w:rsidR="002D3D21">
                        <w:rPr>
                          <w:b/>
                          <w:bCs/>
                          <w:color w:val="000000" w:themeColor="text1"/>
                        </w:rPr>
                        <w:t xml:space="preserve"> ucznia ze szkoły</w:t>
                      </w:r>
                    </w:p>
                    <w:p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A264FB1" wp14:editId="1ACC0475">
            <wp:extent cx="263480" cy="43164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3B71A" wp14:editId="18241592">
                <wp:simplePos x="0" y="0"/>
                <wp:positionH relativeFrom="column">
                  <wp:posOffset>-280549</wp:posOffset>
                </wp:positionH>
                <wp:positionV relativeFrom="paragraph">
                  <wp:posOffset>254925</wp:posOffset>
                </wp:positionV>
                <wp:extent cx="6203950" cy="653970"/>
                <wp:effectExtent l="0" t="0" r="25400" b="1333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65397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Pracownik </w:t>
                            </w:r>
                            <w:r w:rsidR="00AA7C54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EC2B6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2D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wykorzystując uzgodniony z rodzicami/opiekunami  sposób szybkiej komunikacji niezwłocznie powiadamia 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rodziców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izolacji 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konieczności pilnego o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dbioru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dziecka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szkoły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FD3B71A" id="Prostokąt: zaokrąglone rogi 16" o:spid="_x0000_s1030" style="position:absolute;margin-left:-22.1pt;margin-top:20.05pt;width:488.5pt;height: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" fillcolor="#dae3f3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Pracownik </w:t>
                      </w:r>
                      <w:r w:rsidR="00AA7C54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EC2B6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2D3D2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wykorzystując uzgodniony z rodzicami/opiekunami  sposób szybkiej komunikacji niezwłocznie powiadamia 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rodziców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izolacji 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konieczności pilnego o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>dbioru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dziecka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>e szkoły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4245" w:rsidRPr="00B43FE0" w:rsidRDefault="00C14245" w:rsidP="00C14245"/>
    <w:p w:rsidR="00C14245" w:rsidRPr="00B43FE0" w:rsidRDefault="00C14245" w:rsidP="00C14245"/>
    <w:p w:rsidR="00C14245" w:rsidRPr="00B43FE0" w:rsidRDefault="00C14245" w:rsidP="00C14245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C5390" wp14:editId="5FFE86C3">
                <wp:simplePos x="0" y="0"/>
                <wp:positionH relativeFrom="margin">
                  <wp:posOffset>-266217</wp:posOffset>
                </wp:positionH>
                <wp:positionV relativeFrom="paragraph">
                  <wp:posOffset>302477</wp:posOffset>
                </wp:positionV>
                <wp:extent cx="6329905" cy="335666"/>
                <wp:effectExtent l="0" t="0" r="13970" b="2667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Odbiór </w:t>
                            </w:r>
                            <w:r w:rsidR="00E53FD0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235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przez rodziców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następuje zgodnie z ustalaną procedurą odbioru </w:t>
                            </w:r>
                            <w:r w:rsidR="00E53FD0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 ze szkoły</w:t>
                            </w:r>
                          </w:p>
                          <w:p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5C5390" id="Schemat blokowy: proces alternatywny 12" o:spid="_x0000_s1031" type="#_x0000_t176" style="position:absolute;margin-left:-20.95pt;margin-top:23.8pt;width:498.4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" fillcolor="#ffc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Odbiór </w:t>
                      </w:r>
                      <w:r w:rsidR="00E53FD0">
                        <w:rPr>
                          <w:b/>
                          <w:bCs/>
                          <w:color w:val="000000" w:themeColor="text1"/>
                        </w:rPr>
                        <w:t>ucznia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23570">
                        <w:rPr>
                          <w:b/>
                          <w:bCs/>
                          <w:color w:val="000000" w:themeColor="text1"/>
                        </w:rPr>
                        <w:t xml:space="preserve">przez rodziców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następuje zgodnie z ustalaną procedurą odbioru </w:t>
                      </w:r>
                      <w:r w:rsidR="00E53FD0">
                        <w:rPr>
                          <w:b/>
                          <w:bCs/>
                          <w:color w:val="000000" w:themeColor="text1"/>
                        </w:rPr>
                        <w:t>ucznia ze szkoły</w:t>
                      </w:r>
                    </w:p>
                    <w:p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noProof/>
          <w:lang w:eastAsia="pl-PL"/>
        </w:rPr>
        <w:drawing>
          <wp:inline distT="0" distB="0" distL="0" distR="0" wp14:anchorId="4284E3AC" wp14:editId="7F1F087C">
            <wp:extent cx="263480" cy="43164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766E" wp14:editId="54ED3DB1">
                <wp:simplePos x="0" y="0"/>
                <wp:positionH relativeFrom="margin">
                  <wp:posOffset>-321945</wp:posOffset>
                </wp:positionH>
                <wp:positionV relativeFrom="paragraph">
                  <wp:posOffset>161925</wp:posOffset>
                </wp:positionV>
                <wp:extent cx="6313966" cy="1517650"/>
                <wp:effectExtent l="0" t="0" r="10795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966" cy="1517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Rodzic dziecka/opiekun odbierający </w:t>
                            </w:r>
                            <w:r w:rsidR="00C14245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="00C14245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przedszkola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lub opiekun odbierający dziecko nie wchodzi na teren </w:t>
                            </w:r>
                            <w:r w:rsidR="000244F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dzwoni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F113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lub w inny uzgodniony s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osób informuje o gotowości odebrania dziecka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dziecka. </w:t>
                            </w:r>
                            <w:r w:rsidR="007316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Dziecko z objawami choroby nie może samo opuścić szkoły!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7270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 środkach ochrony osobistej – w maseczce</w:t>
                            </w:r>
                            <w:r w:rsidR="00934B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fartuchu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w rękawicach ochronnych przyprowadza dziecko do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F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części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otwarcie drzwi przez rodzica – zachowuje właściwą odległość 2 m od drzwi, z tej odległości identyfikuje rodzica, </w:t>
                            </w:r>
                          </w:p>
                          <w:p w:rsidR="00C14245" w:rsidRPr="00796518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 może podejść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drzwi </w:t>
                            </w:r>
                            <w:r w:rsidR="00952F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bookmarkStart w:id="2" w:name="_GoBack"/>
                            <w:bookmarkEnd w:id="2"/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– tylko pod warunkiem, że ma założoną maskę zakrywającą nos i usta.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2" o:spid="_x0000_s1032" type="#_x0000_t176" style="position:absolute;margin-left:-25.35pt;margin-top:12.75pt;width:497.1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" fillcolor="#f2f2f2" strokecolor="#2f528f" strokeweight="1pt"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Rodzic dziecka/opiekun odbierający </w:t>
                      </w:r>
                      <w:r w:rsidR="00C14245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="00C14245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przedszkola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lub opiekun odbierający dziecko nie wchodzi na teren </w:t>
                      </w:r>
                      <w:r w:rsidR="000244F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, dzwoni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F1139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lub w inny uzgodniony s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osób informuje o gotowości odebrania dziecka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dziecka. </w:t>
                      </w:r>
                      <w:r w:rsidR="00731636">
                        <w:rPr>
                          <w:color w:val="000000" w:themeColor="text1"/>
                          <w:sz w:val="20"/>
                          <w:szCs w:val="20"/>
                        </w:rPr>
                        <w:t>Dziecko z objawami choroby nie może samo opuścić szkoły!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727002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w środkach ochrony osobistej – w maseczce</w:t>
                      </w:r>
                      <w:r w:rsidR="00934B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fartuchu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w rękawicach ochronnych przyprowadza dziecko do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52FA1">
                        <w:rPr>
                          <w:color w:val="000000" w:themeColor="text1"/>
                          <w:sz w:val="20"/>
                          <w:szCs w:val="20"/>
                        </w:rPr>
                        <w:t>części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otwarcie drzwi przez rodzica – zachowuje właściwą odległość 2 m od drzwi, z tej odległości identyfikuje rodzica, </w:t>
                      </w:r>
                    </w:p>
                    <w:p w:rsidR="00C14245" w:rsidRPr="00796518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 może podejść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drzwi </w:t>
                      </w:r>
                      <w:r w:rsidR="00952FA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bookmarkStart w:id="3" w:name="_GoBack"/>
                      <w:bookmarkEnd w:id="3"/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– tylko pod warunkiem, że ma założoną maskę zakrywającą nos i usta.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Pr="00B43FE0" w:rsidRDefault="00C14245" w:rsidP="00C14245"/>
    <w:p w:rsidR="00C14245" w:rsidRPr="00B43FE0" w:rsidRDefault="00C14245" w:rsidP="00C14245"/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F23570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FF571" wp14:editId="6D47BBA7">
                <wp:simplePos x="0" y="0"/>
                <wp:positionH relativeFrom="margin">
                  <wp:posOffset>-331552</wp:posOffset>
                </wp:positionH>
                <wp:positionV relativeFrom="paragraph">
                  <wp:posOffset>158693</wp:posOffset>
                </wp:positionV>
                <wp:extent cx="6233822" cy="509286"/>
                <wp:effectExtent l="0" t="0" r="14605" b="2413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50928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bookmarkStart w:id="4" w:name="_Hlk39475014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odbioru dziecka z objawami, które mogą sugerować  zakażenie CO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19 przez pracownika </w:t>
                            </w:r>
                            <w:bookmarkEnd w:id="4"/>
                            <w:r w:rsidR="00AA757A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E25E0E" w:rsidRDefault="00C14245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60FF571" id="Prostokąt: zaokrąglone rogi 1" o:spid="_x0000_s1033" style="position:absolute;margin-left:-26.1pt;margin-top:12.5pt;width:490.8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bookmarkStart w:id="4" w:name="_Hlk39475014"/>
                      <w:r>
                        <w:rPr>
                          <w:b/>
                          <w:bCs/>
                          <w:color w:val="000000" w:themeColor="text1"/>
                        </w:rPr>
                        <w:t>odbioru dziecka z objawami, które mogą sugerować  zakażenie CO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19 przez pracownika </w:t>
                      </w:r>
                      <w:bookmarkEnd w:id="4"/>
                      <w:r w:rsidR="00AA757A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E25E0E" w:rsidRDefault="00C14245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64B6C" w:rsidP="002914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A46D4" wp14:editId="620C231B">
                <wp:simplePos x="0" y="0"/>
                <wp:positionH relativeFrom="margin">
                  <wp:posOffset>2392698</wp:posOffset>
                </wp:positionH>
                <wp:positionV relativeFrom="paragraph">
                  <wp:posOffset>231944</wp:posOffset>
                </wp:positionV>
                <wp:extent cx="4087616" cy="1791801"/>
                <wp:effectExtent l="0" t="0" r="27305" b="18415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616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9B4505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Dyrektor </w:t>
                            </w:r>
                            <w:r w:rsidR="008E321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ze względu na bezpieczeństwo innych dzieci i pracowników </w:t>
                            </w:r>
                            <w:r w:rsidR="00B17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informuje najbliższą 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owiatow</w:t>
                            </w:r>
                            <w:r w:rsidR="00B17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tację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D2D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tarno-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pide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iologicz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pojawieniu się w </w:t>
                            </w:r>
                            <w:r w:rsidR="00DA10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="00924B4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objawami, które mogą sugerować  zakażenie CO</w:t>
                            </w:r>
                            <w:r w:rsidR="000C00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19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instrukcje – dalej postępuje zgodnie z tymi instrukcjami. </w:t>
                            </w:r>
                          </w:p>
                          <w:p w:rsidR="003A27CB" w:rsidRPr="000A556B" w:rsidRDefault="00924B4F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Następnie d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yrektor </w:t>
                            </w:r>
                            <w:r w:rsidR="00037691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zawiadamia organ prowadzący</w:t>
                            </w:r>
                            <w:r w:rsidR="000A556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 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sporządza notatkę ze wskazaniem dokładnej daty i godziny powiadomie</w:t>
                            </w:r>
                            <w:r w:rsid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ń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opisem przebiegu działań i zachowuje ją w dokumentacji</w:t>
                            </w:r>
                            <w:bookmarkStart w:id="5" w:name="_Hlk40545173"/>
                            <w:r w:rsid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szkoły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5"/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3CA46D4" id="Prostokąt: zaokrąglone rogi 22" o:spid="_x0000_s1034" style="position:absolute;margin-left:188.4pt;margin-top:18.25pt;width:321.85pt;height:141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" fillcolor="#dae3f3" strokecolor="#2f528f" strokeweight="1pt">
                <v:stroke joinstyle="miter"/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9B4505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bookmarkStart w:id="5" w:name="_GoBack"/>
                      <w:bookmarkEnd w:id="5"/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Dyrektor </w:t>
                      </w:r>
                      <w:r w:rsidR="008E3216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ze względu na bezpieczeństwo innych dzieci i pracowników </w:t>
                      </w:r>
                      <w:r w:rsidR="00B1712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informuje najbliższą 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owiatow</w:t>
                      </w:r>
                      <w:r w:rsidR="00B17125">
                        <w:rPr>
                          <w:color w:val="000000" w:themeColor="text1"/>
                          <w:sz w:val="20"/>
                          <w:szCs w:val="20"/>
                        </w:rPr>
                        <w:t>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tację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D2D0C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tarno-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pide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iologicz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ną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pojawieniu się w </w:t>
                      </w:r>
                      <w:r w:rsidR="00DA103E">
                        <w:rPr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="00924B4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>z objawami, które mogą sugerować  zakażenie CO</w:t>
                      </w:r>
                      <w:r w:rsidR="000C0030">
                        <w:rPr>
                          <w:color w:val="000000" w:themeColor="text1"/>
                          <w:sz w:val="20"/>
                          <w:szCs w:val="20"/>
                        </w:rPr>
                        <w:t>VID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19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instrukcje – dalej postępuje zgodnie z tymi instrukcjami. </w:t>
                      </w:r>
                    </w:p>
                    <w:p w:rsidR="003A27CB" w:rsidRPr="000A556B" w:rsidRDefault="00924B4F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Następnie d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yrektor </w:t>
                      </w:r>
                      <w:r w:rsidR="00037691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zawiadamia organ prowadzący</w:t>
                      </w:r>
                      <w:r w:rsidR="000A556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 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sporządza notatkę ze wskazaniem dokładnej daty i godziny powiadomie</w:t>
                      </w:r>
                      <w:r w:rsidR="000A556B">
                        <w:rPr>
                          <w:color w:val="000000" w:themeColor="text1"/>
                          <w:sz w:val="20"/>
                          <w:szCs w:val="20"/>
                        </w:rPr>
                        <w:t>ń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opisem przebiegu działań i zachowuje ją w dokumentacji</w:t>
                      </w:r>
                      <w:bookmarkStart w:id="6" w:name="_Hlk40545173"/>
                      <w:r w:rsid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szkoły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bookmarkEnd w:id="6"/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4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posOffset>-694279</wp:posOffset>
                </wp:positionH>
                <wp:positionV relativeFrom="paragraph">
                  <wp:posOffset>227180</wp:posOffset>
                </wp:positionV>
                <wp:extent cx="2991621" cy="1791801"/>
                <wp:effectExtent l="0" t="0" r="18415" b="1841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21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9B4505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Pracownik </w:t>
                            </w:r>
                            <w:r w:rsidR="008E321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 w:rsidR="00942F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najpierw dezynfekuje rękawice, następnie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fartuch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przebywało dziecko jest bardzo dokładnie sprzątana z użyciem właściwych detergentów, wietrzona i odkażana – zgodnie z instrukcją sprzątania i odkażania sal.</w:t>
                            </w: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296C69B" id="Prostokąt: zaokrąglone rogi 14" o:spid="_x0000_s1035" style="position:absolute;margin-left:-54.65pt;margin-top:17.9pt;width:235.55pt;height:141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" fillcolor="#dae3f3" strokecolor="#2f528f" strokeweight="1pt">
                <v:stroke joinstyle="miter"/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9B4505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Pracownik </w:t>
                      </w:r>
                      <w:r w:rsidR="008E3216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 w:rsidR="00942F7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najpierw dezynfekuje rękawice, następnie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fartuch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i 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Izolatka, w której przebywało dziecko jest bardzo dokładnie sprzątana z użyciem właściwych detergentów, wietrzona i odkażana – zgodnie z instrukcją sprzątania i odkażania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sal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49687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5"/>
    <w:rsid w:val="00022ACE"/>
    <w:rsid w:val="000244F0"/>
    <w:rsid w:val="00032DE1"/>
    <w:rsid w:val="00037691"/>
    <w:rsid w:val="00080F86"/>
    <w:rsid w:val="000A556B"/>
    <w:rsid w:val="000B43B5"/>
    <w:rsid w:val="000C0030"/>
    <w:rsid w:val="00137F49"/>
    <w:rsid w:val="0018654C"/>
    <w:rsid w:val="00291493"/>
    <w:rsid w:val="002C2CB7"/>
    <w:rsid w:val="002D3D21"/>
    <w:rsid w:val="00313010"/>
    <w:rsid w:val="0031736D"/>
    <w:rsid w:val="0039776A"/>
    <w:rsid w:val="003A27CB"/>
    <w:rsid w:val="0042549B"/>
    <w:rsid w:val="00496872"/>
    <w:rsid w:val="005965C2"/>
    <w:rsid w:val="00604F45"/>
    <w:rsid w:val="00632ADB"/>
    <w:rsid w:val="00633164"/>
    <w:rsid w:val="0064047A"/>
    <w:rsid w:val="00661AD1"/>
    <w:rsid w:val="00666876"/>
    <w:rsid w:val="006E6A07"/>
    <w:rsid w:val="006F2759"/>
    <w:rsid w:val="00727002"/>
    <w:rsid w:val="00731636"/>
    <w:rsid w:val="00755ABF"/>
    <w:rsid w:val="0087383F"/>
    <w:rsid w:val="008818C9"/>
    <w:rsid w:val="008E3216"/>
    <w:rsid w:val="00924B4F"/>
    <w:rsid w:val="00934BFD"/>
    <w:rsid w:val="00942F70"/>
    <w:rsid w:val="00952FA1"/>
    <w:rsid w:val="009811E9"/>
    <w:rsid w:val="009A27F2"/>
    <w:rsid w:val="009B4505"/>
    <w:rsid w:val="00A237FD"/>
    <w:rsid w:val="00A568BF"/>
    <w:rsid w:val="00AA757A"/>
    <w:rsid w:val="00AA7C54"/>
    <w:rsid w:val="00AD2D0C"/>
    <w:rsid w:val="00B00849"/>
    <w:rsid w:val="00B17125"/>
    <w:rsid w:val="00B616E1"/>
    <w:rsid w:val="00B71BE3"/>
    <w:rsid w:val="00B74BB3"/>
    <w:rsid w:val="00B86798"/>
    <w:rsid w:val="00BC142A"/>
    <w:rsid w:val="00C14245"/>
    <w:rsid w:val="00C64B6C"/>
    <w:rsid w:val="00DA103E"/>
    <w:rsid w:val="00DC1743"/>
    <w:rsid w:val="00E27863"/>
    <w:rsid w:val="00E53FD0"/>
    <w:rsid w:val="00E76374"/>
    <w:rsid w:val="00EF4EC8"/>
    <w:rsid w:val="00F1139D"/>
    <w:rsid w:val="00F23570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12</cp:revision>
  <dcterms:created xsi:type="dcterms:W3CDTF">2020-05-04T07:15:00Z</dcterms:created>
  <dcterms:modified xsi:type="dcterms:W3CDTF">2020-09-06T08:34:00Z</dcterms:modified>
</cp:coreProperties>
</file>